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7C0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right="0" w:rightChars="0"/>
        <w:jc w:val="left"/>
        <w:rPr>
          <w:rFonts w:hint="eastAsia" w:ascii="Bahnschrift" w:hAnsi="Bahnschrift" w:cs="Bahnschrift"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Bahnschrift" w:hAnsi="Bahnschrift" w:cs="Bahnschrift"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附件1</w:t>
      </w:r>
    </w:p>
    <w:p w14:paraId="0FC298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right="0" w:rightChars="0"/>
        <w:jc w:val="left"/>
        <w:rPr>
          <w:rFonts w:hint="eastAsia" w:ascii="Bahnschrift" w:hAnsi="Bahnschrift" w:cs="Bahnschrift"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</w:p>
    <w:tbl>
      <w:tblPr>
        <w:tblStyle w:val="3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776"/>
        <w:gridCol w:w="1500"/>
        <w:gridCol w:w="1395"/>
        <w:gridCol w:w="2199"/>
      </w:tblGrid>
      <w:tr w14:paraId="7E403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7935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170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山西省机关事务管理局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所属事业单位</w:t>
            </w:r>
          </w:p>
          <w:p w14:paraId="34E96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年公开招聘参加</w:t>
            </w: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结构化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面试人员名单</w:t>
            </w:r>
          </w:p>
        </w:tc>
      </w:tr>
      <w:tr w14:paraId="6E150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82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85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48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E8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CA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ED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笔试准考证号</w:t>
            </w:r>
          </w:p>
        </w:tc>
      </w:tr>
      <w:tr w14:paraId="1DB17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2B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E5F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桃园公寓</w:t>
            </w:r>
          </w:p>
          <w:p w14:paraId="2C46AA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管理中心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CEF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专技</w:t>
            </w: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4A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赵婧君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80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2114600800719</w:t>
            </w:r>
          </w:p>
        </w:tc>
      </w:tr>
      <w:tr w14:paraId="4BAFC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16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698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5F2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2B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赵雪静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0D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2114604502427</w:t>
            </w:r>
          </w:p>
        </w:tc>
      </w:tr>
      <w:tr w14:paraId="04C9A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19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83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7D6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C8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王瑜欣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8B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2114604803514</w:t>
            </w:r>
          </w:p>
        </w:tc>
      </w:tr>
      <w:tr w14:paraId="0A31D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33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47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府东公寓</w:t>
            </w:r>
          </w:p>
          <w:p w14:paraId="19C2D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管理中心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E94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管理</w:t>
            </w: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A6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卜宁馨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85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1114600101710</w:t>
            </w:r>
          </w:p>
        </w:tc>
      </w:tr>
      <w:tr w14:paraId="766ED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CB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C51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B80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63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张永璇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FD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1114600100526</w:t>
            </w:r>
          </w:p>
        </w:tc>
      </w:tr>
      <w:tr w14:paraId="3F1F8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58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CDB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5EF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47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李薇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9B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1114600100824</w:t>
            </w:r>
          </w:p>
        </w:tc>
      </w:tr>
      <w:tr w14:paraId="65DBE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6A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E5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府东公寓</w:t>
            </w:r>
          </w:p>
          <w:p w14:paraId="2D165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管理中心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88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管理</w:t>
            </w: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23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余恺帆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A0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1114600203117</w:t>
            </w:r>
          </w:p>
        </w:tc>
      </w:tr>
      <w:tr w14:paraId="2B477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81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31A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8A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A0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薛渊博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88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1114600205820</w:t>
            </w:r>
          </w:p>
        </w:tc>
      </w:tr>
      <w:tr w14:paraId="45C3A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E3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47C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EA5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C5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寇宇宸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03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1114600204505</w:t>
            </w:r>
          </w:p>
        </w:tc>
      </w:tr>
      <w:tr w14:paraId="47295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04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E3B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25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DB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李泽坤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2B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1114600100308</w:t>
            </w:r>
          </w:p>
        </w:tc>
      </w:tr>
      <w:tr w14:paraId="21EB2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7B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276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584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BD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邸嘉豪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55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1114600204508</w:t>
            </w:r>
          </w:p>
        </w:tc>
      </w:tr>
      <w:tr w14:paraId="26BC7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FE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C83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  <w:t>山西省机关事务管理局第一幼儿园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93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  <w:t>专技1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4A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林钰静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09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2114600800610</w:t>
            </w:r>
          </w:p>
        </w:tc>
      </w:tr>
      <w:tr w14:paraId="3813D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F9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A36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4BB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2E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李青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D2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2114600801129</w:t>
            </w:r>
          </w:p>
        </w:tc>
      </w:tr>
      <w:tr w14:paraId="29C7C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8E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0AE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87C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5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卫玮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5F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2114600802408</w:t>
            </w:r>
          </w:p>
        </w:tc>
      </w:tr>
    </w:tbl>
    <w:p w14:paraId="37F845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right="0" w:rightChars="0"/>
        <w:rPr>
          <w:rFonts w:hint="default"/>
          <w:color w:val="auto"/>
          <w:u w:val="none"/>
          <w:lang w:val="en-US" w:eastAsia="zh-CN"/>
        </w:rPr>
      </w:pPr>
    </w:p>
    <w:tbl>
      <w:tblPr>
        <w:tblStyle w:val="3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776"/>
        <w:gridCol w:w="1500"/>
        <w:gridCol w:w="1395"/>
        <w:gridCol w:w="2199"/>
      </w:tblGrid>
      <w:tr w14:paraId="2B7C8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7935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3EF7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山西省机关事务管理局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所属事业单位</w:t>
            </w:r>
          </w:p>
          <w:p w14:paraId="5996E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年公开招聘参加</w:t>
            </w: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结构化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面试人员名单</w:t>
            </w:r>
          </w:p>
        </w:tc>
      </w:tr>
      <w:tr w14:paraId="7A17D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82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1B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D4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BB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7E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FA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笔试准考证号</w:t>
            </w:r>
          </w:p>
        </w:tc>
      </w:tr>
      <w:tr w14:paraId="08234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31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04E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  <w:t>山西省直机关新建路幼儿园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3CB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专技</w:t>
            </w: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D0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张媛媛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1B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2114600801319</w:t>
            </w:r>
          </w:p>
        </w:tc>
      </w:tr>
      <w:tr w14:paraId="50AF0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45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4F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58C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9E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郭筱筱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BA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2114600802514</w:t>
            </w:r>
          </w:p>
        </w:tc>
      </w:tr>
      <w:tr w14:paraId="26C80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C3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5B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D2A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1C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武佳鑫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59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2114600801515</w:t>
            </w:r>
          </w:p>
        </w:tc>
      </w:tr>
      <w:tr w14:paraId="2FFE0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5E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5A2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  <w:t>山西省直机关五一路幼儿园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997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eastAsia="zh-CN"/>
              </w:rPr>
              <w:t>专技</w:t>
            </w: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1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王寒琳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DB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2114600801715</w:t>
            </w:r>
          </w:p>
        </w:tc>
      </w:tr>
      <w:tr w14:paraId="361FF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52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5BF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E79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AF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李柄蓉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44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2114600802217</w:t>
            </w:r>
          </w:p>
        </w:tc>
      </w:tr>
      <w:tr w14:paraId="17C27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C0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65B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8CA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26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陈晶晶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D6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2114605703826</w:t>
            </w:r>
          </w:p>
        </w:tc>
      </w:tr>
    </w:tbl>
    <w:p w14:paraId="713953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right="0" w:rightChars="0"/>
        <w:rPr>
          <w:rFonts w:hint="default"/>
          <w:color w:val="auto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hnschrift">
    <w:panose1 w:val="020B0502040204020203"/>
    <w:charset w:val="00"/>
    <w:family w:val="auto"/>
    <w:pitch w:val="default"/>
    <w:sig w:usb0="A00002C7" w:usb1="00000002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2687C"/>
    <w:rsid w:val="046B2C14"/>
    <w:rsid w:val="09381573"/>
    <w:rsid w:val="0ECE44E9"/>
    <w:rsid w:val="1465744E"/>
    <w:rsid w:val="1DF79FF1"/>
    <w:rsid w:val="267E3F8C"/>
    <w:rsid w:val="2DFBF756"/>
    <w:rsid w:val="2FCB8017"/>
    <w:rsid w:val="356D4324"/>
    <w:rsid w:val="37FE1319"/>
    <w:rsid w:val="393F2948"/>
    <w:rsid w:val="3EAB0813"/>
    <w:rsid w:val="3FFEBEB4"/>
    <w:rsid w:val="400E01BD"/>
    <w:rsid w:val="407C7C1E"/>
    <w:rsid w:val="41BE6687"/>
    <w:rsid w:val="42093A33"/>
    <w:rsid w:val="43E21FAD"/>
    <w:rsid w:val="53FD781A"/>
    <w:rsid w:val="5FDA3E10"/>
    <w:rsid w:val="66E2681F"/>
    <w:rsid w:val="69E0637E"/>
    <w:rsid w:val="6AA42639"/>
    <w:rsid w:val="6E067315"/>
    <w:rsid w:val="746E356C"/>
    <w:rsid w:val="76894C46"/>
    <w:rsid w:val="77FF91B9"/>
    <w:rsid w:val="79FF89EA"/>
    <w:rsid w:val="7BBE1B0A"/>
    <w:rsid w:val="7D5C8F60"/>
    <w:rsid w:val="7D9F4055"/>
    <w:rsid w:val="7DD228AD"/>
    <w:rsid w:val="7DFD7058"/>
    <w:rsid w:val="7EEE2F4E"/>
    <w:rsid w:val="7EF5A2AF"/>
    <w:rsid w:val="7F2B692D"/>
    <w:rsid w:val="7F5F7DB8"/>
    <w:rsid w:val="7FFAFE3B"/>
    <w:rsid w:val="AD4EE82C"/>
    <w:rsid w:val="AF13C1C2"/>
    <w:rsid w:val="B6FE396D"/>
    <w:rsid w:val="BAFFB802"/>
    <w:rsid w:val="BDFCC149"/>
    <w:rsid w:val="D3BF196F"/>
    <w:rsid w:val="DAFBF6F3"/>
    <w:rsid w:val="DB7F5FD9"/>
    <w:rsid w:val="DFE7AF4F"/>
    <w:rsid w:val="E777C315"/>
    <w:rsid w:val="FF9DA502"/>
    <w:rsid w:val="FFE5A2B6"/>
    <w:rsid w:val="FFF28022"/>
    <w:rsid w:val="FFF5F8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01"/>
    <w:basedOn w:val="4"/>
    <w:uiPriority w:val="0"/>
    <w:rPr>
      <w:rFonts w:hint="eastAsia" w:ascii="宋体" w:hAnsi="宋体" w:eastAsia="宋体" w:cs="宋体"/>
      <w:b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283</Words>
  <Characters>540</Characters>
  <Lines>0</Lines>
  <Paragraphs>0</Paragraphs>
  <TotalTime>6.66666666666667</TotalTime>
  <ScaleCrop>false</ScaleCrop>
  <LinksUpToDate>false</LinksUpToDate>
  <CharactersWithSpaces>540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2014-11-02T20:08:00Z</dcterms:created>
  <dc:creator>Administrator</dc:creator>
  <cp:lastModifiedBy>小江江</cp:lastModifiedBy>
  <cp:lastPrinted>2025-05-20T00:25:08Z</cp:lastPrinted>
  <dcterms:modified xsi:type="dcterms:W3CDTF">2025-05-20T07:19:34Z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369B31361B1E4826848B4F6E8496DA23_13</vt:lpwstr>
  </property>
  <property fmtid="{D5CDD505-2E9C-101B-9397-08002B2CF9AE}" pid="4" name="KSOTemplateDocerSaveRecord">
    <vt:lpwstr>eyJoZGlkIjoiOWU2Zjg3NGUzZGY0MTE5NzZiYjc3Yzg4Y2ViYmQxNWYiLCJ1c2VySWQiOiI0MDE0NDE4NDMifQ==</vt:lpwstr>
  </property>
</Properties>
</file>